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25" w:rsidRPr="00930B58" w:rsidRDefault="008F44BF">
      <w:pPr>
        <w:rPr>
          <w:rFonts w:ascii="Verdana" w:hAnsi="Verdana"/>
          <w:sz w:val="20"/>
          <w:szCs w:val="20"/>
          <w:lang w:val="en-GB"/>
        </w:rPr>
      </w:pPr>
      <w:r w:rsidRPr="00196C80">
        <w:rPr>
          <w:rFonts w:ascii="Verdana" w:eastAsia="Verdana" w:hAnsi="Verdana" w:cs="Verdana"/>
          <w:b/>
          <w:sz w:val="20"/>
          <w:szCs w:val="20"/>
          <w:lang w:val="en-GB"/>
        </w:rPr>
        <w:t>Yout</w:t>
      </w:r>
      <w:r w:rsidR="005B6925" w:rsidRPr="00196C80">
        <w:rPr>
          <w:rFonts w:ascii="Verdana" w:eastAsia="Verdana" w:hAnsi="Verdana" w:cs="Verdana"/>
          <w:b/>
          <w:sz w:val="20"/>
          <w:szCs w:val="20"/>
          <w:lang w:val="en-GB"/>
        </w:rPr>
        <w:t xml:space="preserve">h Health Care GGD Kennemerland </w:t>
      </w:r>
      <w:r w:rsidRPr="00196C80">
        <w:rPr>
          <w:rFonts w:ascii="Verdana" w:eastAsia="Verdana" w:hAnsi="Verdana" w:cs="Verdana"/>
          <w:b/>
          <w:sz w:val="20"/>
          <w:szCs w:val="20"/>
          <w:lang w:val="en-GB"/>
        </w:rPr>
        <w:t xml:space="preserve">Children 0-18 years </w:t>
      </w:r>
      <w:r w:rsidR="00930B58" w:rsidRPr="00930B58">
        <w:rPr>
          <w:rFonts w:ascii="Verdana" w:hAnsi="Verdana"/>
          <w:color w:val="A6A6A6" w:themeColor="background1" w:themeShade="A6"/>
          <w:sz w:val="16"/>
          <w:szCs w:val="16"/>
          <w:lang w:val="en-GB"/>
        </w:rPr>
        <w:t xml:space="preserve"> </w:t>
      </w:r>
      <w:r w:rsidR="00930B58">
        <w:rPr>
          <w:rFonts w:ascii="Verdana" w:hAnsi="Verdana"/>
          <w:color w:val="A6A6A6" w:themeColor="background1" w:themeShade="A6"/>
          <w:sz w:val="16"/>
          <w:szCs w:val="16"/>
          <w:lang w:val="en-GB"/>
        </w:rPr>
        <w:t xml:space="preserve">         </w:t>
      </w:r>
      <w:r w:rsidR="005E17DB" w:rsidRPr="00196C80">
        <w:rPr>
          <w:rFonts w:ascii="Verdana" w:hAnsi="Verdana"/>
          <w:sz w:val="20"/>
          <w:szCs w:val="20"/>
        </w:rPr>
        <w:object w:dxaOrig="1944" w:dyaOrig="635">
          <v:rect id="_x0000_i1025" style="width:77.25pt;height:22.5pt" o:ole="" o:preferrelative="t" stroked="f">
            <v:imagedata r:id="rId6" o:title=""/>
          </v:rect>
          <o:OLEObject Type="Embed" ProgID="StaticMetafile" ShapeID="_x0000_i1025" DrawAspect="Content" ObjectID="_1713185011" r:id="rId7"/>
        </w:object>
      </w:r>
      <w:r w:rsidR="00930B58">
        <w:rPr>
          <w:rFonts w:ascii="Verdana" w:hAnsi="Verdana"/>
          <w:color w:val="A6A6A6" w:themeColor="background1" w:themeShade="A6"/>
          <w:sz w:val="16"/>
          <w:szCs w:val="16"/>
          <w:lang w:val="en-GB"/>
        </w:rPr>
        <w:t xml:space="preserve">       </w:t>
      </w:r>
      <w:r w:rsidR="00F77417">
        <w:rPr>
          <w:rFonts w:ascii="Verdana" w:hAnsi="Verdana"/>
          <w:color w:val="A6A6A6" w:themeColor="background1" w:themeShade="A6"/>
          <w:sz w:val="16"/>
          <w:szCs w:val="16"/>
          <w:lang w:val="en-GB"/>
        </w:rPr>
        <w:t>0205</w:t>
      </w:r>
      <w:r w:rsidR="00930B58" w:rsidRPr="00930B58">
        <w:rPr>
          <w:rFonts w:ascii="Verdana" w:hAnsi="Verdana"/>
          <w:color w:val="A6A6A6" w:themeColor="background1" w:themeShade="A6"/>
          <w:sz w:val="16"/>
          <w:szCs w:val="16"/>
          <w:lang w:val="en-GB"/>
        </w:rPr>
        <w:t>2022</w:t>
      </w:r>
    </w:p>
    <w:p w:rsidR="008F44BF" w:rsidRPr="00196C80" w:rsidRDefault="008F44BF">
      <w:pPr>
        <w:rPr>
          <w:rFonts w:ascii="Verdana" w:eastAsia="Verdana" w:hAnsi="Verdana" w:cs="Verdana"/>
          <w:b/>
          <w:sz w:val="20"/>
          <w:szCs w:val="20"/>
          <w:lang w:val="en-GB"/>
        </w:rPr>
      </w:pPr>
      <w:r w:rsidRPr="00196C80">
        <w:rPr>
          <w:rFonts w:ascii="Verdana" w:hAnsi="Verdana"/>
          <w:sz w:val="20"/>
          <w:szCs w:val="20"/>
          <w:lang w:val="en-GB"/>
        </w:rPr>
        <w:t xml:space="preserve">Please fill in the information you know in this form. </w:t>
      </w:r>
    </w:p>
    <w:tbl>
      <w:tblPr>
        <w:tblW w:w="1091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4819"/>
      </w:tblGrid>
      <w:tr w:rsidR="005E76FC" w:rsidRPr="00196C80" w:rsidTr="00196C80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6FC" w:rsidRPr="00656B12" w:rsidRDefault="005E76FC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656B12">
              <w:rPr>
                <w:rFonts w:ascii="Verdana" w:eastAsia="Arial" w:hAnsi="Verdana" w:cs="Arial"/>
                <w:sz w:val="20"/>
                <w:szCs w:val="20"/>
              </w:rPr>
              <w:t>Clientnummer:</w:t>
            </w:r>
            <w:r w:rsidR="00656B12" w:rsidRPr="00656B12">
              <w:rPr>
                <w:rFonts w:ascii="Verdana" w:eastAsia="Arial" w:hAnsi="Verdana" w:cs="Arial"/>
                <w:sz w:val="20"/>
                <w:szCs w:val="20"/>
              </w:rPr>
              <w:t xml:space="preserve">                                          Naam arts/verpleegkundige:</w:t>
            </w:r>
          </w:p>
          <w:p w:rsidR="000F6C29" w:rsidRPr="00656B12" w:rsidRDefault="00EB275D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656B12">
              <w:rPr>
                <w:rFonts w:ascii="Verdana" w:eastAsia="Arial" w:hAnsi="Verdana" w:cs="Arial"/>
                <w:sz w:val="20"/>
                <w:szCs w:val="20"/>
              </w:rPr>
              <w:t>Op</w:t>
            </w:r>
            <w:r w:rsidR="000F6C29" w:rsidRPr="00656B12">
              <w:rPr>
                <w:rFonts w:ascii="Verdana" w:eastAsia="Arial" w:hAnsi="Verdana" w:cs="Arial"/>
                <w:sz w:val="20"/>
                <w:szCs w:val="20"/>
              </w:rPr>
              <w:t xml:space="preserve">vanglocatie/ Hotelnaam: </w:t>
            </w:r>
          </w:p>
          <w:p w:rsidR="000F6C29" w:rsidRPr="00656B12" w:rsidRDefault="000F6C29">
            <w:pPr>
              <w:spacing w:after="0" w:line="360" w:lineRule="auto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656B12">
              <w:rPr>
                <w:rFonts w:ascii="Verdana" w:eastAsia="Arial" w:hAnsi="Verdana" w:cs="Arial"/>
                <w:sz w:val="20"/>
                <w:szCs w:val="20"/>
              </w:rPr>
              <w:t>Datum:</w:t>
            </w:r>
          </w:p>
        </w:tc>
      </w:tr>
      <w:tr w:rsidR="00FF1525" w:rsidRPr="00196C80" w:rsidTr="00196C80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First and last name child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Imię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i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nazwisko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dziecka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Ім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*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я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та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прізвище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дитини</w:t>
            </w:r>
            <w:proofErr w:type="spellEnd"/>
          </w:p>
          <w:p w:rsidR="008F44BF" w:rsidRPr="00196C80" w:rsidRDefault="008F44BF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FF1525" w:rsidRPr="00196C80" w:rsidRDefault="008F44BF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Date of Birth: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urodzenia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Дата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народження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</w:p>
          <w:p w:rsidR="00FF1525" w:rsidRPr="00196C80" w:rsidRDefault="008F44BF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Country of birth: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Kraj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urodzenia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Країна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народження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</w:p>
          <w:p w:rsidR="00FF1525" w:rsidRPr="00196C80" w:rsidRDefault="008F44BF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Boy / Girl: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Chłopiec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Dziewczynka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Хлопчик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Дівчинка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</w:p>
          <w:p w:rsidR="00FF1525" w:rsidRDefault="00895FF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Dutch registration number</w:t>
            </w:r>
            <w:r w:rsidR="008F44BF"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:</w:t>
            </w:r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Реєстраційний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номер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у</w:t>
            </w:r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муніципалітеті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Нідерландів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</w:p>
          <w:p w:rsidR="00196C80" w:rsidRPr="00196C80" w:rsidRDefault="00196C80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FF1525" w:rsidRPr="00196C80" w:rsidRDefault="008F44BF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</w:rPr>
              <w:t>School in Netherland</w:t>
            </w:r>
            <w:r w:rsidR="00895FF6" w:rsidRPr="00196C80">
              <w:rPr>
                <w:rFonts w:ascii="Verdana" w:eastAsia="Arial" w:hAnsi="Verdana" w:cs="Arial"/>
                <w:b/>
                <w:sz w:val="20"/>
                <w:szCs w:val="20"/>
              </w:rPr>
              <w:t>s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: 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Школа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в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Нідерландах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>:</w:t>
            </w:r>
          </w:p>
        </w:tc>
      </w:tr>
      <w:tr w:rsidR="00FF1525" w:rsidRPr="00D04A90" w:rsidTr="00196C80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95FF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</w:rPr>
              <w:t xml:space="preserve">First </w:t>
            </w:r>
            <w:proofErr w:type="spellStart"/>
            <w:r w:rsidRPr="00196C80">
              <w:rPr>
                <w:rFonts w:ascii="Verdana" w:eastAsia="Arial" w:hAnsi="Verdana" w:cs="Arial"/>
                <w:b/>
                <w:sz w:val="20"/>
                <w:szCs w:val="20"/>
              </w:rPr>
              <w:t>and</w:t>
            </w:r>
            <w:proofErr w:type="spellEnd"/>
            <w:r w:rsidRPr="00196C80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last name </w:t>
            </w:r>
            <w:proofErr w:type="spellStart"/>
            <w:r w:rsidRPr="00196C80">
              <w:rPr>
                <w:rFonts w:ascii="Verdana" w:eastAsia="Arial" w:hAnsi="Verdana" w:cs="Arial"/>
                <w:b/>
                <w:sz w:val="20"/>
                <w:szCs w:val="20"/>
              </w:rPr>
              <w:t>parent</w:t>
            </w:r>
            <w:proofErr w:type="spellEnd"/>
            <w:r w:rsidRPr="00196C80">
              <w:rPr>
                <w:rFonts w:ascii="Verdana" w:eastAsia="Arial" w:hAnsi="Verdana" w:cs="Arial"/>
                <w:b/>
                <w:sz w:val="20"/>
                <w:szCs w:val="20"/>
              </w:rPr>
              <w:t>: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Imię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 xml:space="preserve"> i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nazwisko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rodzica:Ім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 xml:space="preserve">*я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та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прізвище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одного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 xml:space="preserve"> з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батьків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:</w:t>
            </w:r>
          </w:p>
          <w:p w:rsidR="008F44BF" w:rsidRDefault="008F44BF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057EFD" w:rsidRPr="00057EFD" w:rsidRDefault="00057EFD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Date of Birth</w:t>
            </w:r>
            <w:r w:rsidR="00FF1545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 parent</w:t>
            </w: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urodzenia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Дата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народження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</w:p>
          <w:p w:rsidR="00FF1525" w:rsidRPr="00196C80" w:rsidRDefault="008F44BF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Telephone number: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Numer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telefonu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Номер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телефону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</w:p>
          <w:p w:rsidR="007B3A61" w:rsidRDefault="008F44BF" w:rsidP="007B3A61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E-mail-</w:t>
            </w:r>
            <w:proofErr w:type="spellStart"/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adress</w:t>
            </w:r>
            <w:proofErr w:type="spellEnd"/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Adres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e-mail: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Електорнна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адреса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</w:p>
          <w:p w:rsidR="00086988" w:rsidRPr="00086988" w:rsidRDefault="00086988" w:rsidP="007B3A61">
            <w:pPr>
              <w:spacing w:after="0" w:line="360" w:lineRule="auto"/>
              <w:rPr>
                <w:rFonts w:ascii="Verdana" w:eastAsia="Arial" w:hAnsi="Verdana" w:cs="Arial"/>
                <w:sz w:val="8"/>
                <w:szCs w:val="8"/>
                <w:lang w:val="en-GB"/>
              </w:rPr>
            </w:pPr>
          </w:p>
          <w:p w:rsidR="007B3A61" w:rsidRDefault="007B3A61" w:rsidP="007B3A61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Dutch registration number: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Реєстраційний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номер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у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муніципалітеті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Нідерландів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</w:p>
          <w:p w:rsidR="00086988" w:rsidRPr="00086988" w:rsidRDefault="00086988" w:rsidP="007B3A61">
            <w:pPr>
              <w:spacing w:after="0" w:line="360" w:lineRule="auto"/>
              <w:rPr>
                <w:rFonts w:ascii="Verdana" w:eastAsia="Arial" w:hAnsi="Verdana" w:cs="Arial"/>
                <w:sz w:val="8"/>
                <w:szCs w:val="8"/>
                <w:lang w:val="en-GB"/>
              </w:rPr>
            </w:pPr>
          </w:p>
          <w:p w:rsidR="00FF1545" w:rsidRDefault="008F44BF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Language,</w:t>
            </w:r>
            <w:proofErr w:type="spellStart"/>
            <w:r w:rsidRPr="00196C80">
              <w:rPr>
                <w:rFonts w:ascii="Verdana" w:eastAsia="Arial" w:hAnsi="Verdana" w:cs="Arial"/>
                <w:b/>
                <w:sz w:val="20"/>
                <w:szCs w:val="20"/>
              </w:rPr>
              <w:t>Мова</w:t>
            </w:r>
            <w:proofErr w:type="spellEnd"/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Ukraine / English /Russian/ other namely: </w:t>
            </w:r>
          </w:p>
          <w:p w:rsidR="00FF1525" w:rsidRPr="00196C80" w:rsidRDefault="00FF1545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                          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Język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ukraiński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angielski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rosyjski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inny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czyli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,</w:t>
            </w:r>
            <w:proofErr w:type="spellStart"/>
            <w:r w:rsidR="008F44BF" w:rsidRPr="00196C80">
              <w:rPr>
                <w:rFonts w:ascii="Verdana" w:eastAsia="Arial" w:hAnsi="Verdana" w:cs="Arial"/>
                <w:sz w:val="20"/>
                <w:szCs w:val="20"/>
              </w:rPr>
              <w:t>українська</w:t>
            </w:r>
            <w:proofErr w:type="spellEnd"/>
            <w:r w:rsidR="008F44BF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.</w:t>
            </w:r>
          </w:p>
        </w:tc>
      </w:tr>
      <w:tr w:rsidR="00FF1525" w:rsidRPr="00D04A90" w:rsidTr="00196C80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80C" w:rsidRPr="00196C80" w:rsidRDefault="00E7680C" w:rsidP="00E7680C">
            <w:pPr>
              <w:spacing w:after="0" w:line="240" w:lineRule="auto"/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Do you have questions for Youth health Care about your child? </w:t>
            </w:r>
          </w:p>
          <w:p w:rsidR="00E7680C" w:rsidRPr="00196C80" w:rsidRDefault="00E7680C" w:rsidP="00E7680C">
            <w:pPr>
              <w:spacing w:after="0" w:line="240" w:lineRule="auto"/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Like about health, sleeping, eating, behaviour, growth? Please note your questions here.</w:t>
            </w:r>
          </w:p>
          <w:p w:rsidR="00E7680C" w:rsidRPr="00196C80" w:rsidRDefault="00E7680C" w:rsidP="00E7680C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Pools: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Czy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masz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pytania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dotyczące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opieki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zdrowotnej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nad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dzieckiem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? </w:t>
            </w:r>
          </w:p>
          <w:p w:rsidR="00E7680C" w:rsidRPr="00196C80" w:rsidRDefault="00E7680C" w:rsidP="00E7680C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Dotyczą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one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zdrowia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snu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jedzenia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stanu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skóry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?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Zapisz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tutaj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swoje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pytania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.</w:t>
            </w:r>
          </w:p>
          <w:p w:rsidR="00E7680C" w:rsidRPr="00196C80" w:rsidRDefault="00E7680C" w:rsidP="00E7680C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proofErr w:type="spellStart"/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Russisch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: 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Есть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ли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у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вас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вопросы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по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охране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здоровья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молодежи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о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вашем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ребенке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? </w:t>
            </w:r>
          </w:p>
          <w:p w:rsidR="00E7680C" w:rsidRPr="00196C80" w:rsidRDefault="00E7680C" w:rsidP="00E7680C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Например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о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здоровье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сне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питании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состоянии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кожи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?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Пожалуйста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напишите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свои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вопросы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здесь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.</w:t>
            </w:r>
          </w:p>
          <w:p w:rsidR="00E7680C" w:rsidRPr="00196C80" w:rsidRDefault="00E7680C" w:rsidP="00E7680C">
            <w:pPr>
              <w:spacing w:after="0" w:line="240" w:lineRule="auto"/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Ukrainian: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Чи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є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у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вас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запитання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по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охороні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здоров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*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я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молоді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щодо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вашої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дитини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?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Як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про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здоров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’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я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сон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їжу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стан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шкіри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?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Будь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-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ласка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занотуйте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свої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запитання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тут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.</w:t>
            </w:r>
          </w:p>
          <w:p w:rsidR="00FF1525" w:rsidRDefault="00FF1525" w:rsidP="007D0FA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Default="00E7680C" w:rsidP="007D0FA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Default="00E7680C" w:rsidP="007D0FA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Default="00E7680C" w:rsidP="007D0FA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Default="00E7680C" w:rsidP="007D0FA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Default="00E7680C" w:rsidP="007D0FA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Default="00E7680C" w:rsidP="007D0FA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Pr="00196C80" w:rsidRDefault="00E7680C" w:rsidP="007D0FA6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</w:tc>
      </w:tr>
      <w:tr w:rsidR="00FF1525" w:rsidRPr="00E7680C" w:rsidTr="00196C80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FA6" w:rsidRDefault="00E7680C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n-GB"/>
              </w:rPr>
              <w:t>Conclusion Youth Health Care:</w:t>
            </w:r>
          </w:p>
          <w:p w:rsidR="00E7680C" w:rsidRDefault="00E7680C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Default="00E7680C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Default="00E7680C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Default="00E7680C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Pr="005818C3" w:rsidRDefault="00E7680C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</w:tc>
      </w:tr>
      <w:tr w:rsidR="00E7680C" w:rsidRPr="00D04A90" w:rsidTr="00196C80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80C" w:rsidRPr="00196C80" w:rsidRDefault="00E7680C" w:rsidP="00E7680C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lastRenderedPageBreak/>
              <w:t>First and last name child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Imię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i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nazwisko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dziecka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Ім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*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я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та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прізвище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дитини</w:t>
            </w:r>
            <w:proofErr w:type="spellEnd"/>
          </w:p>
          <w:p w:rsidR="00E7680C" w:rsidRPr="00196C80" w:rsidRDefault="00E7680C" w:rsidP="00E7680C">
            <w:pPr>
              <w:spacing w:after="0" w:line="36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:rsidR="00E7680C" w:rsidRPr="00196C80" w:rsidRDefault="00E7680C" w:rsidP="00E7680C">
            <w:pPr>
              <w:spacing w:after="0" w:line="240" w:lineRule="auto"/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Date of Birth: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urodzenia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Дата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народження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:</w:t>
            </w:r>
          </w:p>
        </w:tc>
      </w:tr>
      <w:tr w:rsidR="00FF1525" w:rsidRPr="00D04A90" w:rsidTr="00196C80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Vaccinations history. Please note the date and year of the vaccination your child received. </w:t>
            </w:r>
          </w:p>
          <w:p w:rsidR="00FF1525" w:rsidRPr="00196C80" w:rsidRDefault="008F44BF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Historia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szczepień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Zapisz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datę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i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rok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szczepień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którym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zostało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poddane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Twoje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dziecko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.  (pools)</w:t>
            </w:r>
          </w:p>
          <w:p w:rsidR="00FF1525" w:rsidRPr="00196C80" w:rsidRDefault="008F44BF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История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вакцинации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Запишите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дату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и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год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прививок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которые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были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сделаны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вашему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ребенку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. (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Rus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)</w:t>
            </w:r>
          </w:p>
          <w:p w:rsidR="00FF1525" w:rsidRDefault="008F44BF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Історія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вакцинації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.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Запишіть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дату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r w:rsidRPr="00196C80">
              <w:rPr>
                <w:rFonts w:ascii="Verdana" w:eastAsia="Arial" w:hAnsi="Verdana" w:cs="Arial"/>
                <w:sz w:val="20"/>
                <w:szCs w:val="20"/>
              </w:rPr>
              <w:t>і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рік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вакцинацій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,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які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були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зроблені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вашій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дитині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(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Ukr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)</w:t>
            </w:r>
          </w:p>
          <w:p w:rsidR="005E17DB" w:rsidRPr="00196C80" w:rsidRDefault="005E17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F1525" w:rsidRPr="00D04A9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7D0FA6" w:rsidRPr="00196C80" w:rsidRDefault="008F44BF" w:rsidP="007D0FA6">
            <w:pPr>
              <w:spacing w:after="0" w:line="240" w:lineRule="auto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</w:rPr>
              <w:t xml:space="preserve">Vaccin      </w:t>
            </w:r>
          </w:p>
          <w:p w:rsidR="007D0FA6" w:rsidRPr="00196C80" w:rsidRDefault="007D0FA6" w:rsidP="007D0FA6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вакцина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r</w:t>
            </w:r>
          </w:p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7D0FA6" w:rsidRPr="00196C80" w:rsidRDefault="008F44BF" w:rsidP="007D0FA6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Yes / no</w:t>
            </w:r>
            <w:r w:rsidR="007D0FA6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0FA6" w:rsidRPr="00196C80">
              <w:rPr>
                <w:rFonts w:ascii="Verdana" w:eastAsia="Arial" w:hAnsi="Verdana" w:cs="Arial"/>
                <w:b/>
                <w:sz w:val="20"/>
                <w:szCs w:val="20"/>
              </w:rPr>
              <w:t>Так</w:t>
            </w:r>
            <w:proofErr w:type="spellEnd"/>
            <w:r w:rsidR="007D0FA6"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7D0FA6" w:rsidRPr="00196C80">
              <w:rPr>
                <w:rFonts w:ascii="Verdana" w:eastAsia="Arial" w:hAnsi="Verdana" w:cs="Arial"/>
                <w:b/>
                <w:sz w:val="20"/>
                <w:szCs w:val="20"/>
              </w:rPr>
              <w:t>Ні</w:t>
            </w:r>
            <w:proofErr w:type="spellEnd"/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0FA6" w:rsidRPr="00196C80">
              <w:rPr>
                <w:rFonts w:ascii="Verdana" w:eastAsia="Arial" w:hAnsi="Verdana" w:cs="Arial"/>
                <w:b/>
                <w:sz w:val="20"/>
                <w:szCs w:val="20"/>
              </w:rPr>
              <w:t>Да</w:t>
            </w:r>
            <w:proofErr w:type="spellEnd"/>
            <w:r w:rsidR="007D0FA6"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7D0FA6" w:rsidRPr="00196C80">
              <w:rPr>
                <w:rFonts w:ascii="Verdana" w:eastAsia="Arial" w:hAnsi="Verdana" w:cs="Arial"/>
                <w:b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7D0FA6" w:rsidRPr="00196C80" w:rsidRDefault="008F44BF" w:rsidP="007D0FA6">
            <w:pPr>
              <w:spacing w:after="0" w:line="240" w:lineRule="auto"/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Date and year of vaccination </w:t>
            </w:r>
          </w:p>
          <w:p w:rsidR="00FF1525" w:rsidRPr="00196C80" w:rsidRDefault="007D0FA6" w:rsidP="007D0FA6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Дата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год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вакцинации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r</w:t>
            </w:r>
          </w:p>
          <w:p w:rsidR="007D0FA6" w:rsidRPr="00196C80" w:rsidRDefault="007D0FA6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BCG  3 days bacillus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Calmette-Guérin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DT     6 years Diphtheria and tetanus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DTwP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2 months Diphtheria-Tetanus- whole cell Pertussis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DTwP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4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DTwP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6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DTwP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18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Yes / no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DTwPHibHepB  2 months</w:t>
            </w:r>
            <w:r w:rsidRPr="00196C80">
              <w:rPr>
                <w:rFonts w:ascii="Verdana" w:eastAsia="Helvetica" w:hAnsi="Verdana" w:cs="Helvetica"/>
                <w:color w:val="666666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196C80">
              <w:rPr>
                <w:rFonts w:ascii="Verdana" w:eastAsia="Arial" w:hAnsi="Verdana" w:cs="Arial"/>
                <w:color w:val="666666"/>
                <w:sz w:val="20"/>
                <w:szCs w:val="20"/>
                <w:shd w:val="clear" w:color="auto" w:fill="FFFFFF"/>
                <w:lang w:val="en-GB"/>
              </w:rPr>
              <w:t xml:space="preserve">Diphtheria-Tetanus- whole cell Pertussis-Hepatitis B-Haemophilus </w:t>
            </w:r>
            <w:proofErr w:type="spellStart"/>
            <w:r w:rsidRPr="00196C80">
              <w:rPr>
                <w:rFonts w:ascii="Verdana" w:eastAsia="Arial" w:hAnsi="Verdana" w:cs="Arial"/>
                <w:color w:val="666666"/>
                <w:sz w:val="20"/>
                <w:szCs w:val="20"/>
                <w:shd w:val="clear" w:color="auto" w:fill="FFFFFF"/>
                <w:lang w:val="en-GB"/>
              </w:rPr>
              <w:t>influenzae</w:t>
            </w:r>
            <w:proofErr w:type="spellEnd"/>
            <w:r w:rsidRPr="00196C80">
              <w:rPr>
                <w:rFonts w:ascii="Verdana" w:eastAsia="Arial" w:hAnsi="Verdana" w:cs="Arial"/>
                <w:color w:val="666666"/>
                <w:sz w:val="20"/>
                <w:szCs w:val="20"/>
                <w:shd w:val="clear" w:color="auto" w:fill="FFFFFF"/>
                <w:lang w:val="en-GB"/>
              </w:rPr>
              <w:t xml:space="preserve"> type b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Hep</w:t>
            </w:r>
            <w:r w:rsidR="00DB6C18"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B</w:t>
            </w: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pediatric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day 1 hepatitis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Hep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="00DB6C18" w:rsidRPr="00196C80">
              <w:rPr>
                <w:rFonts w:ascii="Verdana" w:eastAsia="Arial" w:hAnsi="Verdana" w:cs="Arial"/>
                <w:sz w:val="20"/>
                <w:szCs w:val="20"/>
              </w:rPr>
              <w:t xml:space="preserve">B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pediatric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2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Hep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="00DB6C18" w:rsidRPr="00196C80">
              <w:rPr>
                <w:rFonts w:ascii="Verdana" w:eastAsia="Arial" w:hAnsi="Verdana" w:cs="Arial"/>
                <w:sz w:val="20"/>
                <w:szCs w:val="20"/>
              </w:rPr>
              <w:t xml:space="preserve">B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pediatric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6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Hib 2 months Haemophilus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influenzae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type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Hib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4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Yes / no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Hib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12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Influenza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pediatric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6-48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Yes / no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Influenza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pediatric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5-17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years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IPV 2 months inactivated poliovirus vaccine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IPV 4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MMR 12 months measles, mumps, and rubella,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MMR 6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OPV 6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(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oral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>) poliomyelitis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Yes / no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OPV 18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OPV 6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OPV 14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years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F1525" w:rsidRPr="00196C80" w:rsidTr="00C039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  <w:lang w:val="en-GB"/>
              </w:rPr>
              <w:t>Td 16 years tetanus and diphtheria.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8F44BF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96C80">
              <w:rPr>
                <w:rFonts w:ascii="Verdana" w:eastAsia="Arial" w:hAnsi="Verdana" w:cs="Arial"/>
                <w:sz w:val="20"/>
                <w:szCs w:val="20"/>
              </w:rPr>
              <w:t>Yes /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25" w:rsidRPr="00196C80" w:rsidRDefault="00FF1525">
            <w:pPr>
              <w:spacing w:after="0" w:line="36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D2F41" w:rsidRPr="00196C80" w:rsidTr="00196C80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12" w:rsidRDefault="00656B12" w:rsidP="00656B12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Other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proofErr w:type="spellStart"/>
            <w:r w:rsidRPr="00196C80">
              <w:rPr>
                <w:rFonts w:ascii="Verdana" w:eastAsia="Arial" w:hAnsi="Verdana" w:cs="Arial"/>
                <w:sz w:val="20"/>
                <w:szCs w:val="20"/>
              </w:rPr>
              <w:t>vaccinations</w:t>
            </w:r>
            <w:proofErr w:type="spellEnd"/>
            <w:r w:rsidRPr="00196C80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  <w:p w:rsidR="00656B12" w:rsidRDefault="00656B12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highlight w:val="yellow"/>
              </w:rPr>
            </w:pPr>
          </w:p>
          <w:p w:rsidR="00DD2F41" w:rsidRPr="00DD2F41" w:rsidRDefault="009701D0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eastAsia="Arial" w:hAnsi="Verdana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F1525" w:rsidRPr="00D04A90" w:rsidTr="00196C80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12" w:rsidRPr="00E7680C" w:rsidRDefault="00656B12" w:rsidP="00656B12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E7680C">
              <w:rPr>
                <w:rFonts w:ascii="Verdana" w:eastAsia="Arial" w:hAnsi="Verdana" w:cs="Arial"/>
                <w:sz w:val="20"/>
                <w:szCs w:val="20"/>
                <w:lang w:val="en-GB"/>
              </w:rPr>
              <w:t>Plan for vaccinations: (which vaccinations and month/year)</w:t>
            </w:r>
          </w:p>
          <w:p w:rsidR="00656B12" w:rsidRDefault="00656B12" w:rsidP="00656B12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highlight w:val="yellow"/>
                <w:lang w:val="en-GB"/>
              </w:rPr>
            </w:pPr>
          </w:p>
          <w:p w:rsidR="00656B12" w:rsidRDefault="00656B12" w:rsidP="00656B12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highlight w:val="yellow"/>
                <w:lang w:val="en-GB"/>
              </w:rPr>
            </w:pPr>
          </w:p>
          <w:p w:rsidR="00E7680C" w:rsidRPr="00656B12" w:rsidRDefault="00E7680C" w:rsidP="00656B12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highlight w:val="yellow"/>
                <w:lang w:val="en-GB"/>
              </w:rPr>
            </w:pPr>
          </w:p>
          <w:p w:rsidR="00656B12" w:rsidRPr="00656B12" w:rsidRDefault="00656B12" w:rsidP="00656B12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656B12">
              <w:rPr>
                <w:rFonts w:ascii="Verdana" w:eastAsia="Arial" w:hAnsi="Verdana" w:cs="Arial"/>
                <w:sz w:val="20"/>
                <w:szCs w:val="20"/>
                <w:lang w:val="en-GB"/>
              </w:rPr>
              <w:t>Vaccinations given today:</w:t>
            </w:r>
          </w:p>
          <w:p w:rsidR="00656B12" w:rsidRPr="00656B12" w:rsidRDefault="00656B12" w:rsidP="00656B12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n-GB"/>
              </w:rPr>
              <w:t>Date of vaccination:</w:t>
            </w:r>
            <w:r w:rsidRPr="00656B12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</w:p>
          <w:p w:rsidR="00FF1525" w:rsidRPr="00656B12" w:rsidRDefault="00FF152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42739E" w:rsidRPr="00C035E3" w:rsidRDefault="0042739E" w:rsidP="00656B12">
      <w:pPr>
        <w:rPr>
          <w:rFonts w:ascii="Calibri" w:eastAsia="Calibri" w:hAnsi="Calibri" w:cs="Calibri"/>
          <w:lang w:val="en-GB"/>
        </w:rPr>
      </w:pPr>
      <w:bookmarkStart w:id="0" w:name="_GoBack"/>
      <w:bookmarkEnd w:id="0"/>
    </w:p>
    <w:sectPr w:rsidR="0042739E" w:rsidRPr="00C035E3" w:rsidSect="00D04A90">
      <w:footerReference w:type="default" r:id="rId8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BF" w:rsidRDefault="008F44BF" w:rsidP="008F44BF">
      <w:pPr>
        <w:spacing w:after="0" w:line="240" w:lineRule="auto"/>
      </w:pPr>
      <w:r>
        <w:separator/>
      </w:r>
    </w:p>
  </w:endnote>
  <w:endnote w:type="continuationSeparator" w:id="0">
    <w:p w:rsidR="008F44BF" w:rsidRDefault="008F44BF" w:rsidP="008F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BF" w:rsidRDefault="00F77417">
    <w:pPr>
      <w:pStyle w:val="Voettekst"/>
    </w:pPr>
    <w:r>
      <w:rPr>
        <w:highlight w:val="lightGray"/>
      </w:rPr>
      <w:t>0205</w:t>
    </w:r>
    <w:r w:rsidR="008F44BF" w:rsidRPr="008F44BF">
      <w:rPr>
        <w:highlight w:val="lightGray"/>
      </w:rPr>
      <w:t>2022</w:t>
    </w:r>
    <w:r w:rsidR="008F44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BF" w:rsidRDefault="008F44BF" w:rsidP="008F44BF">
      <w:pPr>
        <w:spacing w:after="0" w:line="240" w:lineRule="auto"/>
      </w:pPr>
      <w:r>
        <w:separator/>
      </w:r>
    </w:p>
  </w:footnote>
  <w:footnote w:type="continuationSeparator" w:id="0">
    <w:p w:rsidR="008F44BF" w:rsidRDefault="008F44BF" w:rsidP="008F4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5"/>
    <w:rsid w:val="00057EFD"/>
    <w:rsid w:val="00086988"/>
    <w:rsid w:val="000F2BB2"/>
    <w:rsid w:val="000F6C29"/>
    <w:rsid w:val="00196C80"/>
    <w:rsid w:val="002C76FE"/>
    <w:rsid w:val="0042739E"/>
    <w:rsid w:val="00465BF2"/>
    <w:rsid w:val="005818C3"/>
    <w:rsid w:val="005B6925"/>
    <w:rsid w:val="005E17DB"/>
    <w:rsid w:val="005E76FC"/>
    <w:rsid w:val="00612BBC"/>
    <w:rsid w:val="00656B12"/>
    <w:rsid w:val="006D47D9"/>
    <w:rsid w:val="00716A86"/>
    <w:rsid w:val="007B3A61"/>
    <w:rsid w:val="007D0FA6"/>
    <w:rsid w:val="00895FF6"/>
    <w:rsid w:val="008F44BF"/>
    <w:rsid w:val="00930B58"/>
    <w:rsid w:val="009701D0"/>
    <w:rsid w:val="009955E4"/>
    <w:rsid w:val="009A4EF4"/>
    <w:rsid w:val="00A028F8"/>
    <w:rsid w:val="00C035E3"/>
    <w:rsid w:val="00C0398A"/>
    <w:rsid w:val="00C969EF"/>
    <w:rsid w:val="00CE6610"/>
    <w:rsid w:val="00D04A90"/>
    <w:rsid w:val="00DB6C18"/>
    <w:rsid w:val="00DD2F41"/>
    <w:rsid w:val="00E01480"/>
    <w:rsid w:val="00E7680C"/>
    <w:rsid w:val="00EB275D"/>
    <w:rsid w:val="00F77417"/>
    <w:rsid w:val="00F86A56"/>
    <w:rsid w:val="00FF1525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7B5CB1"/>
  <w15:docId w15:val="{1E4FFAC2-18C3-4403-9701-8752C0C8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44BF"/>
  </w:style>
  <w:style w:type="paragraph" w:styleId="Voettekst">
    <w:name w:val="footer"/>
    <w:basedOn w:val="Standaard"/>
    <w:link w:val="VoettekstChar"/>
    <w:uiPriority w:val="99"/>
    <w:unhideWhenUsed/>
    <w:rsid w:val="008F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44BF"/>
  </w:style>
  <w:style w:type="paragraph" w:styleId="Ballontekst">
    <w:name w:val="Balloon Text"/>
    <w:basedOn w:val="Standaard"/>
    <w:link w:val="BallontekstChar"/>
    <w:uiPriority w:val="99"/>
    <w:semiHidden/>
    <w:unhideWhenUsed/>
    <w:rsid w:val="00F8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A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73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42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Kennemerland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Oude Lansink</dc:creator>
  <cp:lastModifiedBy>Anja Oude Lansink</cp:lastModifiedBy>
  <cp:revision>3</cp:revision>
  <cp:lastPrinted>2022-04-25T12:46:00Z</cp:lastPrinted>
  <dcterms:created xsi:type="dcterms:W3CDTF">2022-05-02T09:22:00Z</dcterms:created>
  <dcterms:modified xsi:type="dcterms:W3CDTF">2022-05-04T13:57:00Z</dcterms:modified>
</cp:coreProperties>
</file>